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5D" w:rsidRDefault="00C90D5D"/>
    <w:p w:rsidR="00FB4C56" w:rsidRDefault="00FB4C56"/>
    <w:p w:rsidR="00FB4C56" w:rsidRDefault="00FB4C56"/>
    <w:p w:rsidR="00FB4C56" w:rsidRDefault="00FB4C56"/>
    <w:p w:rsidR="00224132" w:rsidRDefault="00224132"/>
    <w:tbl>
      <w:tblPr>
        <w:tblpPr w:leftFromText="180" w:rightFromText="180" w:vertAnchor="page" w:horzAnchor="page" w:tblpX="1441" w:tblpY="2881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224132" w:rsidRPr="001B42EA" w:rsidTr="00FB4C56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FB4C56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Reading Plans Week of </w:t>
            </w:r>
            <w:r w:rsidR="00FB4C56">
              <w:rPr>
                <w:rFonts w:ascii="Calibri" w:hAnsi="Calibri"/>
              </w:rPr>
              <w:t>December 5</w:t>
            </w:r>
          </w:p>
        </w:tc>
      </w:tr>
      <w:tr w:rsidR="00224132" w:rsidRPr="001B42EA" w:rsidTr="00FB4C56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FB4C56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224132" w:rsidRDefault="00224132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224132" w:rsidRDefault="00224132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224132" w:rsidRDefault="00224132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224132" w:rsidRDefault="00224132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FB4C56" w:rsidRDefault="00224132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  <w:p w:rsidR="00224132" w:rsidRPr="007461FC" w:rsidRDefault="00FB4C56" w:rsidP="00FB4C56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utilize graphing websites to create charts and graphs.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Default="00224132" w:rsidP="00FB4C56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Questions…Who </w:t>
            </w:r>
            <w:proofErr w:type="gramStart"/>
            <w:r>
              <w:rPr>
                <w:rFonts w:ascii="Calibri" w:hAnsi="Calibri"/>
              </w:rPr>
              <w:t>are</w:t>
            </w:r>
            <w:proofErr w:type="gramEnd"/>
            <w:r>
              <w:rPr>
                <w:rFonts w:ascii="Calibri" w:hAnsi="Calibri"/>
              </w:rPr>
              <w:t xml:space="preserve"> Americans?</w:t>
            </w:r>
          </w:p>
          <w:p w:rsidR="00224132" w:rsidRPr="00506AF9" w:rsidRDefault="00224132" w:rsidP="00FB4C56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224132" w:rsidRDefault="00224132" w:rsidP="00FB4C56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</w:t>
            </w:r>
            <w:r w:rsidR="00FB4C56">
              <w:rPr>
                <w:rFonts w:ascii="Calibri" w:hAnsi="Calibri"/>
              </w:rPr>
              <w:t>nt will independently research two types of maps, four current and interesting facts, images related to subtopics, and current data to create charts and graphs.</w:t>
            </w:r>
          </w:p>
          <w:p w:rsidR="00224132" w:rsidRDefault="00224132" w:rsidP="00FB4C56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</w:t>
            </w:r>
            <w:r w:rsidR="00FB4C56">
              <w:rPr>
                <w:rFonts w:ascii="Calibri" w:hAnsi="Calibri"/>
              </w:rPr>
              <w:t>students may type paragraphs at home and bring to class on a flash drive</w:t>
            </w:r>
            <w:r>
              <w:rPr>
                <w:rFonts w:ascii="Calibri" w:hAnsi="Calibri"/>
              </w:rPr>
              <w:t xml:space="preserve">. </w:t>
            </w:r>
          </w:p>
          <w:p w:rsidR="00224132" w:rsidRPr="002C4E3A" w:rsidRDefault="00224132" w:rsidP="00FB4C56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224132" w:rsidRDefault="00224132" w:rsidP="00FB4C56">
            <w:pPr>
              <w:ind w:left="720"/>
              <w:rPr>
                <w:rFonts w:ascii="Calibri" w:hAnsi="Calibri"/>
              </w:rPr>
            </w:pPr>
          </w:p>
          <w:p w:rsidR="00224132" w:rsidRDefault="00224132" w:rsidP="00FB4C56">
            <w:pPr>
              <w:rPr>
                <w:rFonts w:ascii="Calibri" w:hAnsi="Calibri"/>
              </w:rPr>
            </w:pPr>
          </w:p>
          <w:p w:rsidR="00224132" w:rsidRPr="001B42EA" w:rsidRDefault="00224132" w:rsidP="00FB4C56">
            <w:pPr>
              <w:ind w:left="720"/>
              <w:rPr>
                <w:rFonts w:ascii="Calibri" w:hAnsi="Calibri"/>
              </w:rPr>
            </w:pPr>
          </w:p>
        </w:tc>
      </w:tr>
      <w:tr w:rsidR="00224132" w:rsidRPr="002C4E3A" w:rsidTr="00FB4C56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Pr="002C4E3A" w:rsidRDefault="00224132" w:rsidP="00FB4C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4132" w:rsidRPr="00506AF9" w:rsidRDefault="00224132" w:rsidP="00FB4C56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FB4C56" w:rsidRDefault="00224132" w:rsidP="00FB4C5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Each student will </w:t>
            </w:r>
            <w:r w:rsidR="00FB4C56">
              <w:rPr>
                <w:rFonts w:asciiTheme="minorHAnsi" w:hAnsiTheme="minorHAnsi" w:cstheme="minorHAnsi"/>
              </w:rPr>
              <w:t>design and color country letter names.</w:t>
            </w:r>
          </w:p>
          <w:p w:rsidR="00224132" w:rsidRPr="002C4E3A" w:rsidRDefault="00FB4C56" w:rsidP="00FB4C5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Write rough drafts of 4 facts.</w:t>
            </w:r>
          </w:p>
        </w:tc>
      </w:tr>
    </w:tbl>
    <w:p w:rsidR="00FB4C56" w:rsidRDefault="00FB4C56"/>
    <w:p w:rsidR="00FB4C56" w:rsidRDefault="00FB4C56"/>
    <w:p w:rsidR="00FB4C56" w:rsidRDefault="00FB4C56"/>
    <w:p w:rsidR="00FB4C56" w:rsidRDefault="00FB4C56"/>
    <w:p w:rsidR="00FB4C56" w:rsidRDefault="00FB4C56"/>
    <w:p w:rsidR="00FB4C56" w:rsidRDefault="00FB4C56"/>
    <w:p w:rsidR="00FB4C56" w:rsidRDefault="00FB4C56"/>
    <w:tbl>
      <w:tblPr>
        <w:tblpPr w:leftFromText="180" w:rightFromText="180" w:vertAnchor="page" w:horzAnchor="margin" w:tblpY="2638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FB4C56" w:rsidRPr="001B42EA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C56" w:rsidRDefault="00FB4C56" w:rsidP="00224132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28</w:t>
            </w:r>
          </w:p>
        </w:tc>
      </w:tr>
      <w:tr w:rsidR="00FB4C56" w:rsidRPr="001B42EA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C56" w:rsidRDefault="00FB4C56" w:rsidP="008811AF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FB4C56" w:rsidRDefault="00FB4C56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FB4C56" w:rsidRDefault="00FB4C56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FB4C56" w:rsidRDefault="00FB4C56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FB4C56" w:rsidRDefault="00FB4C56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FB4C56" w:rsidRPr="007461FC" w:rsidRDefault="00FB4C56" w:rsidP="00224132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C56" w:rsidRDefault="00FB4C56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Questions…Who </w:t>
            </w:r>
            <w:proofErr w:type="gramStart"/>
            <w:r>
              <w:rPr>
                <w:rFonts w:ascii="Calibri" w:hAnsi="Calibri"/>
              </w:rPr>
              <w:t>are</w:t>
            </w:r>
            <w:proofErr w:type="gramEnd"/>
            <w:r>
              <w:rPr>
                <w:rFonts w:ascii="Calibri" w:hAnsi="Calibri"/>
              </w:rPr>
              <w:t xml:space="preserve"> Americans?</w:t>
            </w:r>
          </w:p>
          <w:p w:rsidR="00FB4C56" w:rsidRPr="00506AF9" w:rsidRDefault="00FB4C56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FB4C56" w:rsidRDefault="00FB4C56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four subtopics (food, recreation, holidays, etc.) for the country of his/her ethnic backgrounds using a variety of resources.</w:t>
            </w:r>
          </w:p>
          <w:p w:rsidR="00FB4C56" w:rsidRDefault="00FB4C56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write four </w:t>
            </w:r>
            <w:r w:rsidRPr="00506AF9">
              <w:rPr>
                <w:rFonts w:ascii="Calibri" w:hAnsi="Calibri"/>
                <w:highlight w:val="yellow"/>
              </w:rPr>
              <w:t>summary</w:t>
            </w:r>
            <w:r>
              <w:rPr>
                <w:rFonts w:ascii="Calibri" w:hAnsi="Calibri"/>
              </w:rPr>
              <w:t xml:space="preserve"> paragraphs. Summaries will be revised and edited in small group. </w:t>
            </w:r>
          </w:p>
          <w:p w:rsidR="00FB4C56" w:rsidRPr="002C4E3A" w:rsidRDefault="00FB4C56" w:rsidP="00224132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Word Processing: students will type summaries using </w:t>
            </w:r>
            <w:proofErr w:type="spellStart"/>
            <w:r>
              <w:rPr>
                <w:rFonts w:ascii="Calibri" w:hAnsi="Calibri"/>
              </w:rPr>
              <w:t>WriteOut</w:t>
            </w:r>
            <w:proofErr w:type="spellEnd"/>
            <w:r>
              <w:rPr>
                <w:rFonts w:ascii="Calibri" w:hAnsi="Calibri"/>
              </w:rPr>
              <w:t xml:space="preserve"> Loud and Microsoft Word.</w:t>
            </w:r>
          </w:p>
          <w:p w:rsidR="00FB4C56" w:rsidRDefault="00FB4C56" w:rsidP="008811AF">
            <w:pPr>
              <w:ind w:left="720"/>
              <w:rPr>
                <w:rFonts w:ascii="Calibri" w:hAnsi="Calibri"/>
              </w:rPr>
            </w:pPr>
          </w:p>
          <w:p w:rsidR="00FB4C56" w:rsidRDefault="00FB4C56" w:rsidP="008811AF">
            <w:pPr>
              <w:rPr>
                <w:rFonts w:ascii="Calibri" w:hAnsi="Calibri"/>
              </w:rPr>
            </w:pPr>
          </w:p>
          <w:p w:rsidR="00FB4C56" w:rsidRPr="001B42EA" w:rsidRDefault="00FB4C56" w:rsidP="008811AF">
            <w:pPr>
              <w:ind w:left="720"/>
              <w:rPr>
                <w:rFonts w:ascii="Calibri" w:hAnsi="Calibri"/>
              </w:rPr>
            </w:pPr>
          </w:p>
        </w:tc>
      </w:tr>
      <w:tr w:rsidR="00FB4C56" w:rsidRPr="002C4E3A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C56" w:rsidRPr="002C4E3A" w:rsidRDefault="00FB4C56" w:rsidP="008811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C56" w:rsidRPr="00506AF9" w:rsidRDefault="00FB4C56" w:rsidP="008811AF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FB4C56" w:rsidRPr="002C4E3A" w:rsidRDefault="00FB4C56" w:rsidP="0022413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research flag design and a thematic map for his/her country and neatly color the flag and map.</w:t>
            </w:r>
          </w:p>
        </w:tc>
      </w:tr>
    </w:tbl>
    <w:p w:rsidR="00224132" w:rsidRDefault="00224132"/>
    <w:sectPr w:rsidR="00224132" w:rsidSect="00C90D5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F3F06"/>
    <w:multiLevelType w:val="hybridMultilevel"/>
    <w:tmpl w:val="EFAAF33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2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/>
  <w:rsids>
    <w:rsidRoot w:val="00224132"/>
    <w:rsid w:val="00224132"/>
    <w:rsid w:val="0075378F"/>
    <w:rsid w:val="00C90D5D"/>
    <w:rsid w:val="00FB4C56"/>
  </w:rsids>
  <m:mathPr>
    <m:mathFont m:val="Calibri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3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224132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1829</Characters>
  <Application>Microsoft Macintosh Word</Application>
  <DocSecurity>0</DocSecurity>
  <Lines>15</Lines>
  <Paragraphs>3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Michelle Christianson</cp:lastModifiedBy>
  <cp:revision>2</cp:revision>
  <dcterms:created xsi:type="dcterms:W3CDTF">2011-12-02T02:54:00Z</dcterms:created>
  <dcterms:modified xsi:type="dcterms:W3CDTF">2011-12-02T02:54:00Z</dcterms:modified>
</cp:coreProperties>
</file>